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物资采购</w:t>
      </w:r>
      <w:r>
        <w:rPr>
          <w:b/>
          <w:sz w:val="44"/>
          <w:szCs w:val="44"/>
        </w:rPr>
        <w:t>申请表</w:t>
      </w:r>
    </w:p>
    <w:p>
      <w:pPr>
        <w:jc w:val="center"/>
        <w:rPr>
          <w:b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356"/>
        <w:gridCol w:w="1028"/>
        <w:gridCol w:w="777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56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采购物品</w:t>
            </w:r>
            <w:r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1028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规格</w:t>
            </w:r>
            <w:r>
              <w:rPr>
                <w:b/>
                <w:sz w:val="24"/>
                <w:szCs w:val="24"/>
              </w:rPr>
              <w:t>型号</w:t>
            </w:r>
          </w:p>
        </w:tc>
        <w:tc>
          <w:tcPr>
            <w:tcW w:w="777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</w:t>
            </w:r>
            <w:r>
              <w:rPr>
                <w:sz w:val="24"/>
                <w:szCs w:val="24"/>
              </w:rPr>
              <w:t>日光灯管（</w:t>
            </w:r>
            <w:r>
              <w:rPr>
                <w:rFonts w:hint="eastAsia"/>
                <w:sz w:val="24"/>
                <w:szCs w:val="24"/>
              </w:rPr>
              <w:t>LED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02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15W</w:t>
            </w:r>
          </w:p>
        </w:tc>
        <w:tc>
          <w:tcPr>
            <w:tcW w:w="777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50只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762125" cy="297370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411" cy="2979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  <w:r>
              <w:rPr>
                <w:sz w:val="24"/>
                <w:szCs w:val="24"/>
              </w:rPr>
              <w:t>门锁</w:t>
            </w:r>
          </w:p>
        </w:tc>
        <w:tc>
          <w:tcPr>
            <w:tcW w:w="102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R-64-02</w:t>
            </w:r>
          </w:p>
        </w:tc>
        <w:tc>
          <w:tcPr>
            <w:tcW w:w="7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20套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2230120" cy="1562100"/>
                  <wp:effectExtent l="0" t="0" r="0" b="0"/>
                  <wp:docPr id="2" name="图片 2" descr="C:\Users\ADMINI~1\AppData\Local\Temp\161717060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~1\AppData\Local\Temp\161717060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819" cy="1580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螺旋</w:t>
            </w:r>
            <w:r>
              <w:rPr>
                <w:sz w:val="24"/>
                <w:szCs w:val="24"/>
              </w:rPr>
              <w:t>灯泡</w:t>
            </w:r>
          </w:p>
        </w:tc>
        <w:tc>
          <w:tcPr>
            <w:tcW w:w="102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w</w:t>
            </w:r>
          </w:p>
        </w:tc>
        <w:tc>
          <w:tcPr>
            <w:tcW w:w="7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24个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658620" cy="2211705"/>
                  <wp:effectExtent l="0" t="0" r="2540" b="1333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349" cy="2224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小博士</w:t>
            </w:r>
            <w:r>
              <w:rPr>
                <w:sz w:val="24"/>
                <w:szCs w:val="24"/>
              </w:rPr>
              <w:t>抽屉锁</w:t>
            </w:r>
          </w:p>
        </w:tc>
        <w:tc>
          <w:tcPr>
            <w:tcW w:w="102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7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20个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317625" cy="1666875"/>
                  <wp:effectExtent l="0" t="0" r="8255" b="9525"/>
                  <wp:docPr id="10" name="图片 10" descr="C:\Users\ADMINI~1\AppData\Local\Temp\161717032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ADMINI~1\AppData\Local\Temp\161717032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16" cy="169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生料带</w:t>
            </w:r>
          </w:p>
        </w:tc>
        <w:tc>
          <w:tcPr>
            <w:tcW w:w="102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10卷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尘推布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777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20块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622425" cy="2162810"/>
                  <wp:effectExtent l="0" t="0" r="8255" b="127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59" cy="21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施耐德五孔开关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20个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343025" cy="1308100"/>
                  <wp:effectExtent l="0" t="0" r="13335" b="254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30" cy="1312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施耐德</w:t>
            </w:r>
            <w:r>
              <w:rPr>
                <w:sz w:val="24"/>
                <w:szCs w:val="24"/>
              </w:rPr>
              <w:t>一开面板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20个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514475" cy="1514475"/>
                  <wp:effectExtent l="0" t="0" r="9525" b="952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685" cy="151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728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7F"/>
    <w:rsid w:val="0005789E"/>
    <w:rsid w:val="000D29E0"/>
    <w:rsid w:val="002D4705"/>
    <w:rsid w:val="00323E85"/>
    <w:rsid w:val="003B6111"/>
    <w:rsid w:val="003C200C"/>
    <w:rsid w:val="004316C2"/>
    <w:rsid w:val="00480D5A"/>
    <w:rsid w:val="005B7C5F"/>
    <w:rsid w:val="00655468"/>
    <w:rsid w:val="0073615F"/>
    <w:rsid w:val="007516DA"/>
    <w:rsid w:val="00841C2D"/>
    <w:rsid w:val="00920CDC"/>
    <w:rsid w:val="00954D96"/>
    <w:rsid w:val="009E1794"/>
    <w:rsid w:val="00B5438F"/>
    <w:rsid w:val="00B87B75"/>
    <w:rsid w:val="00BD5EBE"/>
    <w:rsid w:val="00D62F25"/>
    <w:rsid w:val="00DB29BF"/>
    <w:rsid w:val="00DB5EF1"/>
    <w:rsid w:val="00DD3A7F"/>
    <w:rsid w:val="41DC6274"/>
    <w:rsid w:val="503A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</Words>
  <Characters>198</Characters>
  <Lines>1</Lines>
  <Paragraphs>1</Paragraphs>
  <TotalTime>2</TotalTime>
  <ScaleCrop>false</ScaleCrop>
  <LinksUpToDate>false</LinksUpToDate>
  <CharactersWithSpaces>231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2021-03-31T05:47:00Z</dcterms:created>
  <dc:creator>admin</dc:creator>
  <cp:lastModifiedBy>41775</cp:lastModifiedBy>
  <dcterms:modified xsi:type="dcterms:W3CDTF">2021-03-31T07:37:43Z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41CA1EA623B64D11A9A0C3750406369F</vt:lpwstr>
  </property>
</Properties>
</file>